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p w:rsidR="00E626C7" w:rsidRPr="003A2730" w:rsidRDefault="00E626C7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3A2730" w:rsidTr="000305F2">
        <w:trPr>
          <w:trHeight w:val="169"/>
        </w:trPr>
        <w:tc>
          <w:tcPr>
            <w:tcW w:w="3348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3A2730" w:rsidTr="000305F2">
        <w:trPr>
          <w:trHeight w:val="302"/>
        </w:trPr>
        <w:tc>
          <w:tcPr>
            <w:tcW w:w="3348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3A2730" w:rsidTr="000305F2">
        <w:trPr>
          <w:trHeight w:val="433"/>
        </w:trPr>
        <w:tc>
          <w:tcPr>
            <w:tcW w:w="3348" w:type="dxa"/>
          </w:tcPr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__________/____________________________</w:t>
            </w:r>
          </w:p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414FFD" w:rsidRDefault="00414FFD" w:rsidP="00E82B68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DB11E6" w:rsidRDefault="00DB11E6" w:rsidP="00E82B68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9B3818" w:rsidRPr="00DB11E6" w:rsidTr="00746075">
        <w:trPr>
          <w:trHeight w:val="80"/>
        </w:trPr>
        <w:tc>
          <w:tcPr>
            <w:tcW w:w="10631" w:type="dxa"/>
            <w:shd w:val="clear" w:color="auto" w:fill="auto"/>
            <w:vAlign w:val="center"/>
          </w:tcPr>
          <w:p w:rsidR="002869E9" w:rsidRPr="000D42AC" w:rsidRDefault="002869E9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0D42AC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Внимание!</w:t>
            </w:r>
          </w:p>
          <w:p w:rsidR="009B3818" w:rsidRPr="00DB11E6" w:rsidRDefault="00AA57F9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В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необходимо дополнительно к анкете заполнить </w:t>
            </w:r>
            <w:r w:rsidR="002869E9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и предоставить 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Опросный лист для юридического лица;</w:t>
            </w:r>
          </w:p>
          <w:p w:rsidR="00DB11E6" w:rsidRDefault="00AA57F9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О</w:t>
            </w:r>
            <w:r w:rsidR="00DB11E6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бразец оттиска печати проставляется в случае, если обязанность по использованию печати предусмотрена законодательством Российской Федерации;</w:t>
            </w:r>
          </w:p>
          <w:p w:rsidR="00DB11E6" w:rsidRPr="00DB11E6" w:rsidRDefault="00DB11E6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</w:t>
            </w:r>
            <w:r>
              <w:t xml:space="preserve"> </w:t>
            </w:r>
            <w:r w:rsidR="00AA57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нкетные данные управляющей организации</w:t>
            </w:r>
            <w:r w:rsidR="009D6E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заполняются</w:t>
            </w:r>
            <w:r w:rsidR="000D42A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случае</w:t>
            </w:r>
            <w:r w:rsidR="009D6E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если полномочия единоличного исполнительн</w:t>
            </w:r>
            <w:r w:rsidR="009D6E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ого органа юридического лица 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переданы управляющей организации</w:t>
            </w:r>
            <w:r w:rsidR="009D6E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:rsidR="009B3818" w:rsidRPr="00DB11E6" w:rsidRDefault="00AA57F9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С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ведения в анкете, отмеченные знаком *, заполняются при наличии.</w:t>
            </w:r>
          </w:p>
        </w:tc>
      </w:tr>
    </w:tbl>
    <w:p w:rsidR="00DB11E6" w:rsidRDefault="00DB11E6" w:rsidP="00E70827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E70827" w:rsidRDefault="00165EC5" w:rsidP="00E82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69E9">
        <w:rPr>
          <w:rFonts w:ascii="Times New Roman" w:eastAsia="Times New Roman" w:hAnsi="Times New Roman" w:cs="Times New Roman"/>
          <w:b/>
          <w:lang w:eastAsia="ru-RU"/>
        </w:rPr>
        <w:t>АНКЕТА</w:t>
      </w:r>
      <w:r w:rsidR="000305F2" w:rsidRPr="002869E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40E0D" w:rsidRPr="002869E9">
        <w:rPr>
          <w:rFonts w:ascii="Times New Roman" w:eastAsia="Times New Roman" w:hAnsi="Times New Roman" w:cs="Times New Roman"/>
          <w:b/>
          <w:lang w:eastAsia="ru-RU"/>
        </w:rPr>
        <w:t xml:space="preserve">юридического </w:t>
      </w:r>
      <w:r w:rsidR="00BD0CEA" w:rsidRPr="002869E9">
        <w:rPr>
          <w:rFonts w:ascii="Times New Roman" w:eastAsia="Times New Roman" w:hAnsi="Times New Roman" w:cs="Times New Roman"/>
          <w:b/>
          <w:lang w:eastAsia="ru-RU"/>
        </w:rPr>
        <w:t>лица</w:t>
      </w:r>
      <w:r w:rsidR="00E70827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305F2" w:rsidRPr="00E70827" w:rsidRDefault="00E92EED" w:rsidP="00E82B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счет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доверительного управляющего</w:t>
      </w:r>
      <w:r w:rsidR="00E70827" w:rsidRPr="00E70827">
        <w:rPr>
          <w:rFonts w:ascii="Times New Roman" w:eastAsia="Times New Roman" w:hAnsi="Times New Roman" w:cs="Times New Roman"/>
          <w:lang w:eastAsia="ru-RU"/>
        </w:rPr>
        <w:t>)</w:t>
      </w:r>
    </w:p>
    <w:p w:rsidR="00DB11E6" w:rsidRPr="00E70827" w:rsidRDefault="00DB11E6" w:rsidP="00E82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22"/>
        <w:gridCol w:w="2610"/>
        <w:gridCol w:w="848"/>
        <w:gridCol w:w="1887"/>
        <w:gridCol w:w="2783"/>
      </w:tblGrid>
      <w:tr w:rsidR="00954977" w:rsidRPr="003A2730" w:rsidTr="009B3818">
        <w:trPr>
          <w:trHeight w:val="222"/>
        </w:trPr>
        <w:tc>
          <w:tcPr>
            <w:tcW w:w="1157" w:type="pct"/>
            <w:gridSpan w:val="2"/>
            <w:shd w:val="clear" w:color="auto" w:fill="auto"/>
          </w:tcPr>
          <w:p w:rsidR="00954977" w:rsidRPr="009B3818" w:rsidRDefault="00954977" w:rsidP="00954977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280182" w:rsidRDefault="00280182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B3818" w:rsidRPr="003A2730" w:rsidRDefault="009B3818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:rsidTr="009B3818">
        <w:trPr>
          <w:trHeight w:val="277"/>
        </w:trPr>
        <w:tc>
          <w:tcPr>
            <w:tcW w:w="1157" w:type="pct"/>
            <w:gridSpan w:val="2"/>
            <w:shd w:val="clear" w:color="auto" w:fill="auto"/>
            <w:vAlign w:val="center"/>
          </w:tcPr>
          <w:p w:rsidR="00954977" w:rsidRPr="009B3818" w:rsidRDefault="0095497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</w:t>
            </w:r>
            <w:r w:rsidR="00340E0D"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954977" w:rsidRPr="003A2730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4FFD" w:rsidRPr="003A2730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0D42AC" w:rsidRDefault="00414FFD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рационный номер (ОРГН) </w:t>
            </w:r>
          </w:p>
          <w:p w:rsidR="00414FFD" w:rsidRPr="003A2730" w:rsidRDefault="000D42AC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gramStart"/>
            <w:r w:rsidR="00414F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</w:t>
            </w:r>
            <w:proofErr w:type="gramEnd"/>
            <w:r w:rsidR="00414F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российского юридического лица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414FFD" w:rsidRPr="003A2730" w:rsidRDefault="00414FFD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4FFD" w:rsidRPr="003A2730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414FFD" w:rsidRPr="003A2730" w:rsidRDefault="00414FFD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ОГРН 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российского юридического лица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414FFD" w:rsidRPr="003A2730" w:rsidRDefault="00414FFD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954977" w:rsidRPr="003A2730" w:rsidRDefault="00340E0D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 юридическое лицо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954977" w:rsidRPr="003A2730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954977" w:rsidRPr="003A2730" w:rsidRDefault="00340E0D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ата государственной регистрации юридического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лица или присвоения ему номера 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954977" w:rsidRPr="003A2730" w:rsidRDefault="00954977" w:rsidP="00340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3818" w:rsidRPr="003A2730" w:rsidTr="009B3818">
        <w:trPr>
          <w:trHeight w:val="246"/>
        </w:trPr>
        <w:tc>
          <w:tcPr>
            <w:tcW w:w="1052" w:type="pct"/>
            <w:shd w:val="clear" w:color="auto" w:fill="auto"/>
            <w:vAlign w:val="center"/>
          </w:tcPr>
          <w:p w:rsidR="009B3818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9B3818" w:rsidRPr="003A2730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:rsidTr="009B3818">
        <w:trPr>
          <w:trHeight w:val="247"/>
        </w:trPr>
        <w:tc>
          <w:tcPr>
            <w:tcW w:w="1052" w:type="pct"/>
            <w:shd w:val="clear" w:color="auto" w:fill="auto"/>
          </w:tcPr>
          <w:p w:rsidR="00954977" w:rsidRPr="003A2730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954977" w:rsidRPr="003A2730" w:rsidRDefault="00954977" w:rsidP="00EA23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C70097" w:rsidRPr="003A2730" w:rsidRDefault="00C70097" w:rsidP="00EA23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954977" w:rsidRPr="003A2730" w:rsidTr="009B3818">
        <w:trPr>
          <w:trHeight w:val="238"/>
        </w:trPr>
        <w:tc>
          <w:tcPr>
            <w:tcW w:w="1052" w:type="pct"/>
            <w:shd w:val="clear" w:color="auto" w:fill="auto"/>
            <w:vAlign w:val="center"/>
          </w:tcPr>
          <w:p w:rsidR="00954977" w:rsidRPr="009B3818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C70097" w:rsidRPr="003A2730" w:rsidRDefault="00C7009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290E0E" w:rsidRPr="003A2730" w:rsidTr="00290E0E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:rsidR="00290E0E" w:rsidRDefault="00290E0E" w:rsidP="00EA2375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0827" w:rsidRPr="003A2730" w:rsidTr="00E70827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:rsidR="00E70827" w:rsidRDefault="00E70827" w:rsidP="00EA2375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лицензии*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E70827" w:rsidRPr="003A2730" w:rsidRDefault="00E7082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0827" w:rsidRPr="003A2730" w:rsidTr="00290E0E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:rsidR="00E70827" w:rsidRDefault="00E70827" w:rsidP="00EA2375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Номер*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:rsidR="00E70827" w:rsidRPr="003A2730" w:rsidRDefault="00E7082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E70827" w:rsidRDefault="00E7082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выдачи*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E70827" w:rsidRPr="003A2730" w:rsidRDefault="00E7082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0827" w:rsidRPr="003A2730" w:rsidTr="00E70827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:rsidR="00E70827" w:rsidRDefault="00E70827" w:rsidP="00EA2375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 выдачи лицензии*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E70827" w:rsidRPr="003A2730" w:rsidRDefault="00E7082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97669" w:rsidRPr="00E70827" w:rsidRDefault="00F97669" w:rsidP="00E82B68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C70097" w:rsidRDefault="00F07B0D" w:rsidP="00E82B6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869E9">
        <w:rPr>
          <w:rFonts w:ascii="Arial" w:hAnsi="Arial" w:cs="Arial"/>
          <w:b/>
          <w:sz w:val="20"/>
          <w:szCs w:val="20"/>
        </w:rPr>
        <w:t>Данные</w:t>
      </w:r>
      <w:r w:rsidRPr="002869E9">
        <w:rPr>
          <w:rFonts w:ascii="Arial" w:hAnsi="Arial" w:cs="Arial"/>
          <w:bCs/>
          <w:sz w:val="20"/>
          <w:szCs w:val="20"/>
        </w:rPr>
        <w:t xml:space="preserve"> </w:t>
      </w:r>
      <w:r w:rsidRPr="002869E9">
        <w:rPr>
          <w:rFonts w:ascii="Arial" w:hAnsi="Arial" w:cs="Arial"/>
          <w:b/>
          <w:bCs/>
          <w:sz w:val="20"/>
          <w:szCs w:val="20"/>
        </w:rPr>
        <w:t>лица, имеющего право действовать от имени юридического лица</w:t>
      </w:r>
      <w:r w:rsidR="00007020" w:rsidRPr="002869E9">
        <w:rPr>
          <w:rFonts w:ascii="Arial" w:hAnsi="Arial" w:cs="Arial"/>
          <w:b/>
          <w:sz w:val="20"/>
          <w:szCs w:val="20"/>
        </w:rPr>
        <w:t xml:space="preserve"> без доверенности</w:t>
      </w:r>
    </w:p>
    <w:p w:rsidR="00DB11E6" w:rsidRPr="00E70827" w:rsidRDefault="00DB11E6" w:rsidP="00E82B68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241"/>
        <w:gridCol w:w="719"/>
        <w:gridCol w:w="1974"/>
        <w:gridCol w:w="1134"/>
        <w:gridCol w:w="1570"/>
        <w:gridCol w:w="1832"/>
        <w:gridCol w:w="1418"/>
      </w:tblGrid>
      <w:tr w:rsidR="00F07B0D" w:rsidRPr="003A2730" w:rsidTr="00E82B68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:rsidR="00F07B0D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:rsidR="00C70097" w:rsidRPr="003A2730" w:rsidRDefault="00C70097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375" w:rsidRPr="003A2730" w:rsidTr="00E82B68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375" w:rsidRPr="003A2730" w:rsidTr="00E82B68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Отчество*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8A0" w:rsidRPr="003A2730" w:rsidTr="00E82B68">
        <w:trPr>
          <w:trHeight w:val="258"/>
        </w:trPr>
        <w:tc>
          <w:tcPr>
            <w:tcW w:w="2646" w:type="dxa"/>
            <w:gridSpan w:val="3"/>
            <w:vAlign w:val="center"/>
          </w:tcPr>
          <w:p w:rsidR="00C408A0" w:rsidRPr="003A2730" w:rsidRDefault="00EA2375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7928" w:type="dxa"/>
            <w:gridSpan w:val="5"/>
            <w:vAlign w:val="center"/>
          </w:tcPr>
          <w:p w:rsidR="00C408A0" w:rsidRPr="003A2730" w:rsidRDefault="00C408A0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279C" w:rsidRPr="003A2730" w:rsidTr="00E82B68">
        <w:trPr>
          <w:trHeight w:val="258"/>
        </w:trPr>
        <w:tc>
          <w:tcPr>
            <w:tcW w:w="686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974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570" w:type="dxa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 w:rsidR="00EA23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279C" w:rsidRPr="003A2730" w:rsidTr="00E82B68">
        <w:trPr>
          <w:trHeight w:val="557"/>
        </w:trPr>
        <w:tc>
          <w:tcPr>
            <w:tcW w:w="2646" w:type="dxa"/>
            <w:gridSpan w:val="3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</w:t>
            </w:r>
            <w:proofErr w:type="gramEnd"/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документ</w:t>
            </w:r>
          </w:p>
        </w:tc>
        <w:tc>
          <w:tcPr>
            <w:tcW w:w="7928" w:type="dxa"/>
            <w:gridSpan w:val="5"/>
            <w:vAlign w:val="center"/>
          </w:tcPr>
          <w:p w:rsidR="00C70097" w:rsidRDefault="00C70097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90E0E" w:rsidRPr="003A2730" w:rsidRDefault="00290E0E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97669" w:rsidRPr="00E70827" w:rsidRDefault="00F97669" w:rsidP="00E82B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C70097" w:rsidRDefault="00397787" w:rsidP="00E82B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869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Реквизиты банковского счета для получения доходов и выплат по ценным бумагам</w:t>
      </w:r>
    </w:p>
    <w:p w:rsidR="00DB11E6" w:rsidRPr="00E70827" w:rsidRDefault="00DB11E6" w:rsidP="00E82B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5"/>
        <w:gridCol w:w="6369"/>
      </w:tblGrid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Банк получателя: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Местонахождени</w:t>
            </w:r>
            <w:r w:rsidR="000D42AC">
              <w:rPr>
                <w:rFonts w:ascii="Arial" w:hAnsi="Arial" w:cs="Arial"/>
                <w:sz w:val="16"/>
                <w:szCs w:val="16"/>
              </w:rPr>
              <w:t>е банка</w:t>
            </w:r>
            <w:r w:rsidRPr="003A273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305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Расчетный счет</w:t>
            </w:r>
          </w:p>
        </w:tc>
        <w:tc>
          <w:tcPr>
            <w:tcW w:w="6369" w:type="dxa"/>
            <w:shd w:val="clear" w:color="auto" w:fill="auto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975F8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Корреспондентский счет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975F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09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C70097" w:rsidRPr="003A2730" w:rsidRDefault="00C7009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  <w:lang w:val="en-US"/>
              </w:rPr>
              <w:t>SWIFT</w:t>
            </w:r>
            <w:r w:rsidR="00397787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C70097" w:rsidRPr="003A2730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Наименование банка посредника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7082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E70827" w:rsidRPr="003A2730" w:rsidRDefault="00E7082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B11E6">
              <w:rPr>
                <w:rFonts w:ascii="Arial" w:hAnsi="Arial" w:cs="Arial"/>
                <w:sz w:val="16"/>
                <w:szCs w:val="16"/>
              </w:rPr>
              <w:t>Номер счета банка получателя в банке посреднике*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E70827" w:rsidRPr="00E70827" w:rsidRDefault="00E7082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82B68" w:rsidRPr="00E70827" w:rsidRDefault="00E82B68" w:rsidP="002869E9">
      <w:pPr>
        <w:spacing w:after="0"/>
        <w:rPr>
          <w:rFonts w:ascii="Arial" w:hAnsi="Arial" w:cs="Arial"/>
          <w:sz w:val="18"/>
          <w:szCs w:val="18"/>
        </w:rPr>
      </w:pPr>
    </w:p>
    <w:p w:rsidR="00DB11E6" w:rsidRDefault="00DB11E6" w:rsidP="002869E9">
      <w:pPr>
        <w:spacing w:after="0"/>
        <w:rPr>
          <w:rFonts w:ascii="Arial" w:hAnsi="Arial" w:cs="Arial"/>
          <w:b/>
          <w:sz w:val="18"/>
          <w:szCs w:val="18"/>
        </w:rPr>
      </w:pPr>
    </w:p>
    <w:p w:rsidR="001B49A5" w:rsidRDefault="001B49A5" w:rsidP="00EF209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1B49A5" w:rsidRDefault="001B49A5" w:rsidP="00E626C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F209C" w:rsidRPr="00DB11E6" w:rsidRDefault="00EF209C" w:rsidP="00EF209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B11E6">
        <w:rPr>
          <w:rFonts w:ascii="Arial" w:eastAsia="Times New Roman" w:hAnsi="Arial" w:cs="Arial"/>
          <w:b/>
          <w:sz w:val="20"/>
          <w:szCs w:val="20"/>
          <w:lang w:eastAsia="ru-RU"/>
        </w:rPr>
        <w:t>Анкетные</w:t>
      </w:r>
      <w:r w:rsidR="009D6E3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данные управляющей организации</w:t>
      </w:r>
    </w:p>
    <w:p w:rsidR="00EF209C" w:rsidRPr="003A2730" w:rsidRDefault="00EF209C" w:rsidP="00EF209C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22"/>
        <w:gridCol w:w="2610"/>
        <w:gridCol w:w="848"/>
        <w:gridCol w:w="1887"/>
        <w:gridCol w:w="2783"/>
      </w:tblGrid>
      <w:tr w:rsidR="00EF209C" w:rsidRPr="003A2730" w:rsidTr="00746075">
        <w:trPr>
          <w:trHeight w:val="222"/>
        </w:trPr>
        <w:tc>
          <w:tcPr>
            <w:tcW w:w="1157" w:type="pct"/>
            <w:gridSpan w:val="2"/>
            <w:shd w:val="clear" w:color="auto" w:fill="auto"/>
          </w:tcPr>
          <w:p w:rsidR="00EF209C" w:rsidRPr="009B3818" w:rsidRDefault="00EF209C" w:rsidP="00746075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EF209C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77"/>
        </w:trPr>
        <w:tc>
          <w:tcPr>
            <w:tcW w:w="1157" w:type="pct"/>
            <w:gridSpan w:val="2"/>
            <w:shd w:val="clear" w:color="auto" w:fill="auto"/>
            <w:vAlign w:val="center"/>
          </w:tcPr>
          <w:p w:rsidR="00EF209C" w:rsidRPr="009B3818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наименование*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рационный номер (ОРГН) для российского юридического лица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 для российского юридического лица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 юридическое лицо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лица*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ата государственной регистрации юридического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лица или присвоения ему номера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46"/>
        </w:trPr>
        <w:tc>
          <w:tcPr>
            <w:tcW w:w="1052" w:type="pct"/>
            <w:shd w:val="clear" w:color="auto" w:fill="auto"/>
            <w:vAlign w:val="center"/>
          </w:tcPr>
          <w:p w:rsidR="00EF209C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47"/>
        </w:trPr>
        <w:tc>
          <w:tcPr>
            <w:tcW w:w="1052" w:type="pct"/>
            <w:shd w:val="clear" w:color="auto" w:fill="auto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EF209C" w:rsidRPr="003A2730" w:rsidRDefault="00EF209C" w:rsidP="007460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EF209C" w:rsidRPr="003A2730" w:rsidTr="00746075">
        <w:trPr>
          <w:trHeight w:val="238"/>
        </w:trPr>
        <w:tc>
          <w:tcPr>
            <w:tcW w:w="1052" w:type="pct"/>
            <w:shd w:val="clear" w:color="auto" w:fill="auto"/>
            <w:vAlign w:val="center"/>
          </w:tcPr>
          <w:p w:rsidR="00EF209C" w:rsidRPr="009B3818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4D2ACD" w:rsidRPr="003A2730" w:rsidTr="004D2ACD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:rsidR="004D2ACD" w:rsidRDefault="004D2ACD" w:rsidP="00746075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Адрес электронной </w:t>
            </w:r>
            <w:r w:rsidRPr="00907BC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почты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:rsidR="004D2ACD" w:rsidRPr="003A2730" w:rsidRDefault="004D2ACD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4D2ACD" w:rsidRPr="003A2730" w:rsidRDefault="004D2ACD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4D2ACD" w:rsidRPr="003A2730" w:rsidRDefault="004D2ACD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E92EED" w:rsidRPr="00907BC3" w:rsidRDefault="00E92EED" w:rsidP="008857AE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BE60D8" w:rsidRDefault="00BE60D8" w:rsidP="00BE60D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Указание на лицо, осуществляющее право голоса на общем собрании владельцев ценных бумаг:</w:t>
      </w:r>
    </w:p>
    <w:p w:rsidR="008121FB" w:rsidRDefault="008121FB" w:rsidP="00BE60D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tbl>
      <w:tblPr>
        <w:tblW w:w="1063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5"/>
      </w:tblGrid>
      <w:tr w:rsidR="00BE60D8" w:rsidTr="00BE60D8">
        <w:trPr>
          <w:trHeight w:val="307"/>
        </w:trPr>
        <w:tc>
          <w:tcPr>
            <w:tcW w:w="10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0D8" w:rsidRDefault="00BE60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26035</wp:posOffset>
                      </wp:positionV>
                      <wp:extent cx="112395" cy="102235"/>
                      <wp:effectExtent l="0" t="0" r="20955" b="1206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46DFF" id="Прямоугольник 6" o:spid="_x0000_s1026" style="position:absolute;margin-left:-.55pt;margin-top:2.05pt;width:8.85pt;height: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Доверительный управляющий</w:t>
            </w:r>
          </w:p>
        </w:tc>
      </w:tr>
      <w:tr w:rsidR="00BE60D8" w:rsidTr="00BE60D8">
        <w:trPr>
          <w:trHeight w:val="307"/>
        </w:trPr>
        <w:tc>
          <w:tcPr>
            <w:tcW w:w="10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0D8" w:rsidRDefault="00BE60D8">
            <w:pPr>
              <w:spacing w:after="0" w:line="240" w:lineRule="auto"/>
              <w:ind w:left="600" w:hanging="60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30480</wp:posOffset>
                      </wp:positionV>
                      <wp:extent cx="112395" cy="102235"/>
                      <wp:effectExtent l="0" t="0" r="20955" b="1206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9D470" id="Прямоугольник 1" o:spid="_x0000_s1026" style="position:absolute;margin-left:-.55pt;margin-top:2.4pt;width:8.85pt;height: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Учредитель доверительного управления (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необходимо заполнить анкетные данные в отношении учредителя    доверительного </w:t>
            </w:r>
            <w:proofErr w:type="gramStart"/>
            <w:r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управления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</w:t>
            </w:r>
          </w:p>
        </w:tc>
      </w:tr>
    </w:tbl>
    <w:p w:rsidR="00E92EED" w:rsidRDefault="00E92EED" w:rsidP="008857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9D6E32" w:rsidRDefault="009D6E32" w:rsidP="009D6E32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Настоящим лицо, имеющее</w:t>
      </w:r>
      <w:r w:rsidRPr="009D6E32">
        <w:rPr>
          <w:rFonts w:ascii="Arial" w:eastAsia="Times New Roman" w:hAnsi="Arial" w:cs="Arial"/>
          <w:sz w:val="18"/>
          <w:szCs w:val="18"/>
          <w:lang w:eastAsia="ru-RU"/>
        </w:rPr>
        <w:t xml:space="preserve"> право действовать от имени юридического лица без доверенности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, подтверждает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остоверность представленных в анкете сведений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Pr="00255DAA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6"/>
          <w:lang w:eastAsia="ru-RU"/>
        </w:rPr>
        <w:t>Ознакомлен, что в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случае, если лицо, котором</w:t>
      </w:r>
      <w:r>
        <w:rPr>
          <w:rFonts w:ascii="Arial" w:eastAsia="Times New Roman" w:hAnsi="Arial" w:cs="Arial"/>
          <w:sz w:val="18"/>
          <w:szCs w:val="16"/>
          <w:lang w:eastAsia="ru-RU"/>
        </w:rPr>
        <w:t>у открыт лицевой счет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>, не представило информацию об измен</w:t>
      </w:r>
      <w:r>
        <w:rPr>
          <w:rFonts w:ascii="Arial" w:eastAsia="Times New Roman" w:hAnsi="Arial" w:cs="Arial"/>
          <w:sz w:val="18"/>
          <w:szCs w:val="16"/>
          <w:lang w:eastAsia="ru-RU"/>
        </w:rPr>
        <w:t>ении своих данных, держатель реестра и эмитент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не несут ответственности за причиненные такому лицу убытки в связи с непредставлением информации</w:t>
      </w:r>
      <w:r>
        <w:rPr>
          <w:rFonts w:ascii="Arial" w:eastAsia="Times New Roman" w:hAnsi="Arial" w:cs="Arial"/>
          <w:sz w:val="18"/>
          <w:szCs w:val="16"/>
          <w:lang w:eastAsia="ru-RU"/>
        </w:rPr>
        <w:t>. Согласен н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а обработку </w:t>
      </w:r>
      <w:r w:rsidR="000D42AC">
        <w:rPr>
          <w:rFonts w:ascii="Arial" w:eastAsia="Times New Roman" w:hAnsi="Arial" w:cs="Arial"/>
          <w:sz w:val="18"/>
          <w:szCs w:val="16"/>
          <w:lang w:eastAsia="ru-RU"/>
        </w:rPr>
        <w:t xml:space="preserve">держателем реестра </w:t>
      </w:r>
      <w:r>
        <w:rPr>
          <w:rFonts w:ascii="Arial" w:eastAsia="Times New Roman" w:hAnsi="Arial" w:cs="Arial"/>
          <w:sz w:val="18"/>
          <w:szCs w:val="16"/>
          <w:lang w:eastAsia="ru-RU"/>
        </w:rPr>
        <w:t>персональных данных</w:t>
      </w:r>
      <w:r w:rsidR="000D42AC">
        <w:rPr>
          <w:rFonts w:ascii="Arial" w:eastAsia="Times New Roman" w:hAnsi="Arial" w:cs="Arial"/>
          <w:sz w:val="18"/>
          <w:szCs w:val="16"/>
          <w:lang w:eastAsia="ru-RU"/>
        </w:rPr>
        <w:t>, указанных в анкете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</w:p>
    <w:p w:rsidR="00EF209C" w:rsidRDefault="00EF209C" w:rsidP="00EF209C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420"/>
        <w:gridCol w:w="4274"/>
      </w:tblGrid>
      <w:tr w:rsidR="00F97669" w:rsidRPr="003A2730" w:rsidTr="00CA6E73">
        <w:trPr>
          <w:trHeight w:val="884"/>
        </w:trPr>
        <w:tc>
          <w:tcPr>
            <w:tcW w:w="2880" w:type="dxa"/>
            <w:vMerge w:val="restart"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Образец </w:t>
            </w:r>
            <w:r w:rsidR="0001170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оттиска </w:t>
            </w: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печати 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proofErr w:type="gramStart"/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юридического</w:t>
            </w:r>
            <w:proofErr w:type="gramEnd"/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лица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М.П.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vMerge w:val="restart"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Образец </w:t>
            </w:r>
            <w:r w:rsidR="0001170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оттиска </w:t>
            </w: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печати 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proofErr w:type="gramStart"/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управляющей</w:t>
            </w:r>
            <w:proofErr w:type="gramEnd"/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организации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М.П.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74" w:type="dxa"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лица, имеющего право действовать от имени юридического лица</w:t>
            </w: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без доверенности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</w:tc>
      </w:tr>
      <w:tr w:rsidR="00F97669" w:rsidRPr="003A2730" w:rsidTr="00CA6E73">
        <w:trPr>
          <w:trHeight w:val="884"/>
        </w:trPr>
        <w:tc>
          <w:tcPr>
            <w:tcW w:w="2880" w:type="dxa"/>
            <w:vMerge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vMerge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74" w:type="dxa"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F97669" w:rsidRPr="003A2730" w:rsidTr="00DB11E6">
        <w:trPr>
          <w:trHeight w:val="479"/>
        </w:trPr>
        <w:tc>
          <w:tcPr>
            <w:tcW w:w="2880" w:type="dxa"/>
            <w:vMerge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vMerge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74" w:type="dxa"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Фамилия, имя, отчество (собственноручная расшифровка подписи)</w:t>
            </w:r>
          </w:p>
          <w:p w:rsidR="00F97669" w:rsidRPr="003A2730" w:rsidRDefault="00F97669" w:rsidP="00DB11E6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ru-RU"/>
              </w:rPr>
            </w:pPr>
          </w:p>
        </w:tc>
      </w:tr>
    </w:tbl>
    <w:p w:rsidR="00EF209C" w:rsidRDefault="00EF209C" w:rsidP="00EF209C">
      <w:pPr>
        <w:spacing w:after="0"/>
        <w:rPr>
          <w:rFonts w:ascii="Arial" w:hAnsi="Arial" w:cs="Arial"/>
          <w:b/>
          <w:sz w:val="18"/>
          <w:szCs w:val="18"/>
        </w:rPr>
      </w:pPr>
    </w:p>
    <w:p w:rsidR="00907BC3" w:rsidRPr="00E626C7" w:rsidRDefault="00907BC3" w:rsidP="00907BC3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E626C7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p w:rsidR="00EF209C" w:rsidRDefault="00EF209C" w:rsidP="003977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F9629D" w:rsidRDefault="00F9629D" w:rsidP="003977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7097"/>
        <w:gridCol w:w="1584"/>
      </w:tblGrid>
      <w:tr w:rsidR="009B3818" w:rsidRPr="00D23B42" w:rsidTr="00746075">
        <w:trPr>
          <w:trHeight w:hRule="exact" w:val="1588"/>
        </w:trPr>
        <w:tc>
          <w:tcPr>
            <w:tcW w:w="1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3818" w:rsidRPr="00D23B42" w:rsidRDefault="009B3818" w:rsidP="0074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B3818" w:rsidRPr="00BF7B4A" w:rsidRDefault="009B3818" w:rsidP="0074607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 совершен в присутствии уполномоченного работника держателя реестра (трансфер-агента)</w:t>
            </w:r>
          </w:p>
          <w:p w:rsidR="009B3818" w:rsidRPr="00D23B42" w:rsidRDefault="009B3818" w:rsidP="0074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gramStart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Ф.И.О. уполномоченного представителя регистратора)</w:t>
            </w:r>
          </w:p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599A118" wp14:editId="01C5EA04">
                  <wp:extent cx="899160" cy="899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3818" w:rsidRDefault="009B3818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E626C7" w:rsidRDefault="00E626C7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E626C7" w:rsidRDefault="00E626C7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E92EED" w:rsidRDefault="00E92EED" w:rsidP="00E92EED">
      <w:pPr>
        <w:spacing w:after="0" w:line="240" w:lineRule="auto"/>
        <w:ind w:right="-257"/>
        <w:jc w:val="both"/>
        <w:rPr>
          <w:rFonts w:ascii="Arial" w:eastAsia="Times New Roman" w:hAnsi="Arial" w:cs="Arial"/>
          <w:b/>
          <w:bCs/>
          <w:sz w:val="12"/>
          <w:szCs w:val="16"/>
          <w:lang w:eastAsia="ru-RU"/>
        </w:rPr>
      </w:pPr>
    </w:p>
    <w:p w:rsidR="00E92EED" w:rsidRPr="00F1447D" w:rsidRDefault="00E92EED" w:rsidP="00E92EE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1447D">
        <w:rPr>
          <w:rFonts w:ascii="Arial" w:eastAsia="Times New Roman" w:hAnsi="Arial" w:cs="Arial"/>
          <w:b/>
          <w:sz w:val="20"/>
          <w:szCs w:val="20"/>
          <w:lang w:eastAsia="ru-RU"/>
        </w:rPr>
        <w:t>Анкетные данные учредителя доверительного управления**</w:t>
      </w:r>
    </w:p>
    <w:p w:rsidR="00E92EED" w:rsidRDefault="00E92EED" w:rsidP="00E92EED">
      <w:pPr>
        <w:spacing w:after="0" w:line="240" w:lineRule="auto"/>
        <w:ind w:left="426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352E29" wp14:editId="3B38C033">
                <wp:simplePos x="0" y="0"/>
                <wp:positionH relativeFrom="column">
                  <wp:posOffset>323850</wp:posOffset>
                </wp:positionH>
                <wp:positionV relativeFrom="paragraph">
                  <wp:posOffset>130810</wp:posOffset>
                </wp:positionV>
                <wp:extent cx="112395" cy="102235"/>
                <wp:effectExtent l="0" t="0" r="20955" b="12065"/>
                <wp:wrapNone/>
                <wp:docPr id="143" name="Прямоугольник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C8CE8" id="Прямоугольник 143" o:spid="_x0000_s1026" style="position:absolute;margin-left:25.5pt;margin-top:10.3pt;width:8.85pt;height: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"/>
            </w:pict>
          </mc:Fallback>
        </mc:AlternateContent>
      </w:r>
    </w:p>
    <w:p w:rsidR="00E92EED" w:rsidRPr="00C15BF6" w:rsidRDefault="00E92EED" w:rsidP="00E92EED">
      <w:pPr>
        <w:spacing w:after="0" w:line="240" w:lineRule="auto"/>
        <w:ind w:left="426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</w:t>
      </w:r>
      <w:r w:rsidRPr="00D23B4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9B1817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Учредитель доверительного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управления - физическое лицо:</w:t>
      </w: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2"/>
        <w:gridCol w:w="1134"/>
        <w:gridCol w:w="1418"/>
        <w:gridCol w:w="283"/>
        <w:gridCol w:w="850"/>
        <w:gridCol w:w="284"/>
        <w:gridCol w:w="1276"/>
        <w:gridCol w:w="992"/>
        <w:gridCol w:w="851"/>
        <w:gridCol w:w="1701"/>
      </w:tblGrid>
      <w:tr w:rsidR="00E92EED" w:rsidRPr="00D23B42" w:rsidTr="00E4466B">
        <w:trPr>
          <w:trHeight w:val="30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:rsidTr="00E4466B">
        <w:trPr>
          <w:trHeight w:val="30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:rsidTr="00E4466B">
        <w:trPr>
          <w:trHeight w:val="30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Отчество*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:rsidTr="00E4466B">
        <w:trPr>
          <w:trHeight w:val="265"/>
        </w:trPr>
        <w:tc>
          <w:tcPr>
            <w:tcW w:w="4677" w:type="dxa"/>
            <w:gridSpan w:val="5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Гражданство (подданство) или указание на его отсутствие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:rsidTr="00E4466B">
        <w:trPr>
          <w:trHeight w:val="269"/>
        </w:trPr>
        <w:tc>
          <w:tcPr>
            <w:tcW w:w="4677" w:type="dxa"/>
            <w:gridSpan w:val="5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 (число, месяц, год)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:rsidTr="00E4466B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:rsidTr="00E4466B">
        <w:trPr>
          <w:trHeight w:val="277"/>
        </w:trPr>
        <w:tc>
          <w:tcPr>
            <w:tcW w:w="4394" w:type="dxa"/>
            <w:gridSpan w:val="4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  <w:r w:rsidRPr="00C15B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C15BF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удостоверяющего личность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:rsidTr="00E4466B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:rsidTr="00E4466B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</w:t>
            </w:r>
            <w:proofErr w:type="gramEnd"/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документ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:rsidTr="00E4466B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регистрации по месту жительства*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:rsidTr="00E4466B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322E2F" wp14:editId="1F2289C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6350</wp:posOffset>
                      </wp:positionV>
                      <wp:extent cx="112395" cy="102235"/>
                      <wp:effectExtent l="0" t="0" r="20955" b="1206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6B9235" id="Прямоугольник 3" o:spid="_x0000_s1026" style="position:absolute;margin-left:-.55pt;margin-top:.5pt;width:8.85pt;height:8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"/>
                  </w:pict>
                </mc:Fallback>
              </mc:AlternateContent>
            </w: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–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Совпадает с адресом регистрации</w:t>
            </w:r>
          </w:p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по месту пребывания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:rsidTr="00E4466B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:rsidTr="00E4466B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СНИЛС*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:rsidTr="00E4466B">
        <w:trPr>
          <w:trHeight w:val="277"/>
        </w:trPr>
        <w:tc>
          <w:tcPr>
            <w:tcW w:w="10631" w:type="dxa"/>
            <w:gridSpan w:val="11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Реквизиты банковского счета для получения доходов и выплат по ценным бумагам*</w:t>
            </w:r>
          </w:p>
        </w:tc>
      </w:tr>
      <w:tr w:rsidR="00E92EED" w:rsidRPr="00D23B42" w:rsidTr="00E4466B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:rsidTr="00E4466B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:rsidTr="00E4466B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счета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:rsidTr="00E4466B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данные*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E92EED" w:rsidRPr="005504A1" w:rsidRDefault="00E92EED" w:rsidP="00E92EED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0B924D" wp14:editId="55F837A3">
                <wp:simplePos x="0" y="0"/>
                <wp:positionH relativeFrom="column">
                  <wp:posOffset>323850</wp:posOffset>
                </wp:positionH>
                <wp:positionV relativeFrom="paragraph">
                  <wp:posOffset>130810</wp:posOffset>
                </wp:positionV>
                <wp:extent cx="112395" cy="102235"/>
                <wp:effectExtent l="0" t="0" r="2095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066914" id="Прямоугольник 4" o:spid="_x0000_s1026" style="position:absolute;margin-left:25.5pt;margin-top:10.3pt;width:8.85pt;height:8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"/>
            </w:pict>
          </mc:Fallback>
        </mc:AlternateContent>
      </w:r>
    </w:p>
    <w:p w:rsidR="00E92EED" w:rsidRDefault="00E92EED" w:rsidP="00E92EE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</w:t>
      </w:r>
      <w:r w:rsidRPr="00D23B4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r w:rsidRPr="009B1817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Учредитель доверительного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управления - юридическое лицо:</w:t>
      </w:r>
    </w:p>
    <w:p w:rsidR="00E92EED" w:rsidRPr="003A2730" w:rsidRDefault="00E92EED" w:rsidP="00E92EED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ru-RU"/>
        </w:rPr>
      </w:pP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275"/>
        <w:gridCol w:w="85"/>
        <w:gridCol w:w="1191"/>
        <w:gridCol w:w="1277"/>
        <w:gridCol w:w="142"/>
        <w:gridCol w:w="854"/>
        <w:gridCol w:w="279"/>
        <w:gridCol w:w="1134"/>
        <w:gridCol w:w="474"/>
        <w:gridCol w:w="1455"/>
        <w:gridCol w:w="1322"/>
      </w:tblGrid>
      <w:tr w:rsidR="00E92EED" w:rsidRPr="003A2730" w:rsidTr="00E4466B">
        <w:trPr>
          <w:trHeight w:val="222"/>
        </w:trPr>
        <w:tc>
          <w:tcPr>
            <w:tcW w:w="1157" w:type="pct"/>
            <w:gridSpan w:val="3"/>
            <w:shd w:val="clear" w:color="auto" w:fill="auto"/>
          </w:tcPr>
          <w:p w:rsidR="00E92EED" w:rsidRPr="009B3818" w:rsidRDefault="00E92EED" w:rsidP="00E4466B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9"/>
            <w:shd w:val="clear" w:color="auto" w:fill="auto"/>
            <w:vAlign w:val="center"/>
          </w:tcPr>
          <w:p w:rsidR="00E92EED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2EED" w:rsidRPr="003A2730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:rsidTr="00E4466B">
        <w:trPr>
          <w:trHeight w:val="277"/>
        </w:trPr>
        <w:tc>
          <w:tcPr>
            <w:tcW w:w="1157" w:type="pct"/>
            <w:gridSpan w:val="3"/>
            <w:shd w:val="clear" w:color="auto" w:fill="auto"/>
            <w:vAlign w:val="center"/>
          </w:tcPr>
          <w:p w:rsidR="00E92EED" w:rsidRPr="009B3818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наименование*</w:t>
            </w:r>
          </w:p>
        </w:tc>
        <w:tc>
          <w:tcPr>
            <w:tcW w:w="3843" w:type="pct"/>
            <w:gridSpan w:val="9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:rsidTr="00E4466B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рационный номер (ОРГН) для российского юридического лица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:rsidTr="00E4466B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 для российского юридического лица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:rsidTr="00E4466B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 юридическое лицо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лица*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:rsidTr="00E4466B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ата государственной регистрации юридического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лица или присвоения ему номера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:rsidTr="00E4466B">
        <w:trPr>
          <w:trHeight w:val="246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E92EED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:rsidTr="00E4466B">
        <w:trPr>
          <w:trHeight w:val="247"/>
        </w:trPr>
        <w:tc>
          <w:tcPr>
            <w:tcW w:w="1117" w:type="pct"/>
            <w:gridSpan w:val="2"/>
            <w:shd w:val="clear" w:color="auto" w:fill="auto"/>
          </w:tcPr>
          <w:p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E92EED" w:rsidRPr="003A2730" w:rsidRDefault="00E92EED" w:rsidP="00E4466B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E92EED" w:rsidRPr="003A2730" w:rsidTr="00E4466B">
        <w:trPr>
          <w:trHeight w:val="238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E92EED" w:rsidRPr="009B3818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E92EED" w:rsidRPr="003A2730" w:rsidTr="00E4466B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E92EED" w:rsidRDefault="00E92EED" w:rsidP="00E4466B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678" w:type="pct"/>
            <w:gridSpan w:val="5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gridSpan w:val="3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3" w:type="pct"/>
            <w:gridSpan w:val="2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:rsidTr="00E4466B">
        <w:trPr>
          <w:trHeight w:val="262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5A9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Данные лица, имеющего право действовать от имени юридического лица без доверенности</w:t>
            </w:r>
          </w:p>
        </w:tc>
      </w:tr>
      <w:tr w:rsidR="00E92EED" w:rsidRPr="003A2730" w:rsidTr="00E4466B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:rsidTr="00E4466B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:rsidTr="00E4466B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Отчество*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:rsidTr="00E4466B">
        <w:trPr>
          <w:trHeight w:val="262"/>
        </w:trPr>
        <w:tc>
          <w:tcPr>
            <w:tcW w:w="1117" w:type="pct"/>
            <w:gridSpan w:val="2"/>
            <w:vAlign w:val="center"/>
          </w:tcPr>
          <w:p w:rsidR="00E92EED" w:rsidRPr="003A2730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:rsidTr="00E4466B">
        <w:trPr>
          <w:trHeight w:val="262"/>
        </w:trPr>
        <w:tc>
          <w:tcPr>
            <w:tcW w:w="514" w:type="pct"/>
            <w:vAlign w:val="center"/>
          </w:tcPr>
          <w:p w:rsidR="00E92EED" w:rsidRPr="003A2730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603" w:type="pct"/>
            <w:vAlign w:val="center"/>
          </w:tcPr>
          <w:p w:rsidR="00E92EED" w:rsidRPr="003A2730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3" w:type="pct"/>
            <w:gridSpan w:val="2"/>
            <w:vAlign w:val="center"/>
          </w:tcPr>
          <w:p w:rsidR="00E92EED" w:rsidRPr="003A2730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604" w:type="pct"/>
            <w:vAlign w:val="center"/>
          </w:tcPr>
          <w:p w:rsidR="00E92EED" w:rsidRPr="003A2730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3" w:type="pct"/>
            <w:gridSpan w:val="3"/>
            <w:vAlign w:val="center"/>
          </w:tcPr>
          <w:p w:rsidR="00E92EED" w:rsidRPr="003A2730" w:rsidRDefault="00E92EED" w:rsidP="00E4466B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536" w:type="pct"/>
          </w:tcPr>
          <w:p w:rsidR="00E92EED" w:rsidRPr="003A2730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2" w:type="pct"/>
            <w:gridSpan w:val="2"/>
          </w:tcPr>
          <w:p w:rsidR="00E92EED" w:rsidRPr="003A2730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625" w:type="pct"/>
            <w:vAlign w:val="center"/>
          </w:tcPr>
          <w:p w:rsidR="00E92EED" w:rsidRPr="003A2730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:rsidTr="00E4466B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E92EED" w:rsidRPr="00BD3611" w:rsidRDefault="00E92EED" w:rsidP="00E4466B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6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E92EED" w:rsidRDefault="00E92EED" w:rsidP="00E4466B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D36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</w:t>
            </w:r>
            <w:proofErr w:type="gramEnd"/>
            <w:r w:rsidRPr="00BD36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документ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:rsidTr="00E4466B">
        <w:trPr>
          <w:trHeight w:val="262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Реквизиты банковского счета для получения доходов и выплат по ценным бумагам*</w:t>
            </w:r>
          </w:p>
        </w:tc>
      </w:tr>
      <w:tr w:rsidR="00E92EED" w:rsidRPr="003A2730" w:rsidTr="00E4466B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:rsidTr="00E4466B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:rsidTr="00E4466B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счета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:rsidTr="00E4466B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данные*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E92EED" w:rsidRDefault="00E92EED" w:rsidP="00E92EE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E92EED" w:rsidRDefault="00E92EED" w:rsidP="00E92E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Подтверждаю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</w:t>
      </w:r>
      <w:r>
        <w:rPr>
          <w:rFonts w:ascii="Arial" w:eastAsia="Times New Roman" w:hAnsi="Arial" w:cs="Arial"/>
          <w:sz w:val="18"/>
          <w:szCs w:val="16"/>
          <w:lang w:eastAsia="ru-RU"/>
        </w:rPr>
        <w:t>верность представленных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 сведений</w:t>
      </w:r>
      <w:r>
        <w:rPr>
          <w:rFonts w:ascii="Arial" w:eastAsia="Times New Roman" w:hAnsi="Arial" w:cs="Arial"/>
          <w:sz w:val="18"/>
          <w:szCs w:val="16"/>
          <w:lang w:eastAsia="ru-RU"/>
        </w:rPr>
        <w:t xml:space="preserve"> об учредителе доверительного управления:</w:t>
      </w:r>
    </w:p>
    <w:p w:rsidR="00E92EED" w:rsidRDefault="00E92EED" w:rsidP="00E92E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</w:p>
    <w:p w:rsidR="00E92EED" w:rsidRDefault="00E92EED" w:rsidP="00E92E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6"/>
          <w:lang w:eastAsia="ru-RU"/>
        </w:rPr>
        <w:t>Доверительный управляющий: __________________________/____________________________________________</w:t>
      </w:r>
    </w:p>
    <w:p w:rsidR="00E92EED" w:rsidRPr="00E626C7" w:rsidRDefault="00E92EED" w:rsidP="00E626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6"/>
          <w:lang w:eastAsia="ru-RU"/>
        </w:rPr>
        <w:t xml:space="preserve">                                                                      </w:t>
      </w:r>
      <w:proofErr w:type="gramStart"/>
      <w:r>
        <w:rPr>
          <w:rFonts w:ascii="Arial" w:eastAsia="Times New Roman" w:hAnsi="Arial" w:cs="Arial"/>
          <w:sz w:val="18"/>
          <w:szCs w:val="16"/>
          <w:lang w:eastAsia="ru-RU"/>
        </w:rPr>
        <w:t>подпись</w:t>
      </w:r>
      <w:proofErr w:type="gramEnd"/>
      <w:r>
        <w:rPr>
          <w:rFonts w:ascii="Arial" w:eastAsia="Times New Roman" w:hAnsi="Arial" w:cs="Arial"/>
          <w:sz w:val="18"/>
          <w:szCs w:val="16"/>
          <w:lang w:eastAsia="ru-RU"/>
        </w:rPr>
        <w:t xml:space="preserve">                                             Фамилия, имя, отчество</w:t>
      </w:r>
    </w:p>
    <w:sectPr w:rsidR="00E92EED" w:rsidRPr="00E626C7" w:rsidSect="00144BF3">
      <w:headerReference w:type="default" r:id="rId8"/>
      <w:pgSz w:w="11906" w:h="16838"/>
      <w:pgMar w:top="426" w:right="56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B26" w:rsidRDefault="00321B26" w:rsidP="00E626C7">
      <w:pPr>
        <w:spacing w:after="0" w:line="240" w:lineRule="auto"/>
      </w:pPr>
      <w:r>
        <w:separator/>
      </w:r>
    </w:p>
  </w:endnote>
  <w:endnote w:type="continuationSeparator" w:id="0">
    <w:p w:rsidR="00321B26" w:rsidRDefault="00321B26" w:rsidP="00E6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B26" w:rsidRDefault="00321B26" w:rsidP="00E626C7">
      <w:pPr>
        <w:spacing w:after="0" w:line="240" w:lineRule="auto"/>
      </w:pPr>
      <w:r>
        <w:separator/>
      </w:r>
    </w:p>
  </w:footnote>
  <w:footnote w:type="continuationSeparator" w:id="0">
    <w:p w:rsidR="00321B26" w:rsidRDefault="00321B26" w:rsidP="00E62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6C7" w:rsidRPr="00E626C7" w:rsidRDefault="00E626C7" w:rsidP="00E626C7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E626C7">
      <w:rPr>
        <w:rFonts w:ascii="Arial" w:eastAsia="Times New Roman" w:hAnsi="Arial" w:cs="Arial"/>
        <w:sz w:val="24"/>
        <w:szCs w:val="24"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2049" DrawAspect="Content" ObjectID="_1737877937" r:id="rId2"/>
      </w:object>
    </w:r>
    <w:r w:rsidRPr="00E626C7">
      <w:rPr>
        <w:rFonts w:ascii="Arial" w:eastAsia="Times New Roman" w:hAnsi="Arial" w:cs="Arial"/>
        <w:sz w:val="16"/>
        <w:szCs w:val="16"/>
        <w:lang w:eastAsia="ru-RU"/>
      </w:rPr>
      <w:t xml:space="preserve">Форма № </w:t>
    </w:r>
    <w:r w:rsidRPr="00E626C7">
      <w:rPr>
        <w:rFonts w:ascii="Arial" w:eastAsia="Times New Roman" w:hAnsi="Arial" w:cs="Arial"/>
        <w:sz w:val="16"/>
        <w:szCs w:val="16"/>
        <w:lang w:eastAsia="ru-RU"/>
      </w:rPr>
      <w:t>12</w:t>
    </w:r>
    <w:r w:rsidRPr="00E626C7">
      <w:rPr>
        <w:rFonts w:ascii="Arial" w:eastAsia="Times New Roman" w:hAnsi="Arial" w:cs="Arial"/>
        <w:sz w:val="16"/>
        <w:szCs w:val="16"/>
        <w:lang w:eastAsia="ru-RU"/>
      </w:rPr>
      <w:t xml:space="preserve">        АО «Республиканский специализированный регистратор «Якутский Фондовый Центр»</w:t>
    </w:r>
  </w:p>
  <w:p w:rsidR="00E626C7" w:rsidRPr="00E626C7" w:rsidRDefault="00E626C7" w:rsidP="00E626C7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E626C7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07020"/>
    <w:rsid w:val="0001170B"/>
    <w:rsid w:val="00016945"/>
    <w:rsid w:val="000305F2"/>
    <w:rsid w:val="0006460F"/>
    <w:rsid w:val="000660BE"/>
    <w:rsid w:val="00087B0A"/>
    <w:rsid w:val="000D42AC"/>
    <w:rsid w:val="00144BF3"/>
    <w:rsid w:val="00165EC5"/>
    <w:rsid w:val="001B49A5"/>
    <w:rsid w:val="001D6998"/>
    <w:rsid w:val="00280182"/>
    <w:rsid w:val="002869E9"/>
    <w:rsid w:val="00290E0E"/>
    <w:rsid w:val="002C5905"/>
    <w:rsid w:val="002E7EEC"/>
    <w:rsid w:val="00300553"/>
    <w:rsid w:val="00321B26"/>
    <w:rsid w:val="00340E0D"/>
    <w:rsid w:val="00397787"/>
    <w:rsid w:val="003A2730"/>
    <w:rsid w:val="003E3B55"/>
    <w:rsid w:val="00414FFD"/>
    <w:rsid w:val="00426819"/>
    <w:rsid w:val="004673BC"/>
    <w:rsid w:val="00485FCD"/>
    <w:rsid w:val="004D2ACD"/>
    <w:rsid w:val="004E0238"/>
    <w:rsid w:val="00596252"/>
    <w:rsid w:val="0063256B"/>
    <w:rsid w:val="00635190"/>
    <w:rsid w:val="00740294"/>
    <w:rsid w:val="007C5DB3"/>
    <w:rsid w:val="007C7896"/>
    <w:rsid w:val="007E6C38"/>
    <w:rsid w:val="00802621"/>
    <w:rsid w:val="008121FB"/>
    <w:rsid w:val="00822AC7"/>
    <w:rsid w:val="00862925"/>
    <w:rsid w:val="008857AE"/>
    <w:rsid w:val="008B7F59"/>
    <w:rsid w:val="008E4737"/>
    <w:rsid w:val="00907BC3"/>
    <w:rsid w:val="00954977"/>
    <w:rsid w:val="009B3818"/>
    <w:rsid w:val="009D6E32"/>
    <w:rsid w:val="00AA57F9"/>
    <w:rsid w:val="00AA7371"/>
    <w:rsid w:val="00B12609"/>
    <w:rsid w:val="00BD0CEA"/>
    <w:rsid w:val="00BE4B59"/>
    <w:rsid w:val="00BE60D8"/>
    <w:rsid w:val="00C05CB9"/>
    <w:rsid w:val="00C408A0"/>
    <w:rsid w:val="00C56A66"/>
    <w:rsid w:val="00C70097"/>
    <w:rsid w:val="00CE3FD6"/>
    <w:rsid w:val="00D20CA1"/>
    <w:rsid w:val="00D30723"/>
    <w:rsid w:val="00D74E6B"/>
    <w:rsid w:val="00D85BCA"/>
    <w:rsid w:val="00DB11E6"/>
    <w:rsid w:val="00DC279C"/>
    <w:rsid w:val="00E626C7"/>
    <w:rsid w:val="00E70827"/>
    <w:rsid w:val="00E82B68"/>
    <w:rsid w:val="00E92EED"/>
    <w:rsid w:val="00EA2375"/>
    <w:rsid w:val="00EB32E7"/>
    <w:rsid w:val="00EF209C"/>
    <w:rsid w:val="00EF73AB"/>
    <w:rsid w:val="00F07B0D"/>
    <w:rsid w:val="00F1224B"/>
    <w:rsid w:val="00F418F2"/>
    <w:rsid w:val="00F9629D"/>
    <w:rsid w:val="00F97669"/>
    <w:rsid w:val="00FB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2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6C7"/>
  </w:style>
  <w:style w:type="paragraph" w:styleId="a8">
    <w:name w:val="footer"/>
    <w:basedOn w:val="a"/>
    <w:link w:val="a9"/>
    <w:uiPriority w:val="99"/>
    <w:unhideWhenUsed/>
    <w:rsid w:val="00E62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D962A-A1C5-4715-92F0-DDCCCB17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Ora</cp:lastModifiedBy>
  <cp:revision>37</cp:revision>
  <cp:lastPrinted>2023-02-02T07:02:00Z</cp:lastPrinted>
  <dcterms:created xsi:type="dcterms:W3CDTF">2017-12-04T01:13:00Z</dcterms:created>
  <dcterms:modified xsi:type="dcterms:W3CDTF">2023-02-14T02:06:00Z</dcterms:modified>
</cp:coreProperties>
</file>